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B898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258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258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425DCCC" w:rsidR="003D2FC0" w:rsidRPr="004229B4" w:rsidRDefault="004F25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96820E" w:rsidR="004229B4" w:rsidRPr="0083297E" w:rsidRDefault="004F2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4D8E8F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62FEB9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068DF1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61EE5A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22ABC8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6F9223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2F290" w:rsidR="006F51AE" w:rsidRPr="002D6604" w:rsidRDefault="004F25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B0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CA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2D108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83BFA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1EC7C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B46A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983EF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25B8F3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6BAB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7338F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375BBA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F7E1D8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5EAA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49C1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4B761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A5ECA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F4C73C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8281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47175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F15BE8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D97266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18AEF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74EAC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3B2BB9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141090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BE88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1442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B93ED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40ED50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FAA1F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CCF420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15006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684F8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8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8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22B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2B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640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FAC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8B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6BD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C3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FDEE47" w:rsidR="004229B4" w:rsidRPr="0083297E" w:rsidRDefault="004F25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487E0F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48FED1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54DA75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FB299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0D17F4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2A7B7B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4FC1F8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4C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D1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A4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56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F1F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1FADF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750FD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601B0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A10D2C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5FDCBD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543E3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5B156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2D56D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933C18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8BFD3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45AF3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08EE8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AC430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ED595A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05A0C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C9DE0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44D41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6308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93119D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B0DE5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1DDB1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0BDB5F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8F2E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E3A849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9B14F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A0266C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F40D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12C31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BE056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7B2831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C1A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58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B6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1C5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082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A1D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BB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2B9B3" w:rsidR="004229B4" w:rsidRPr="0083297E" w:rsidRDefault="004F25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6B182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14203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360F2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7B26BC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F71E08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DF6950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761C28" w:rsidR="00671199" w:rsidRPr="002D6604" w:rsidRDefault="004F25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3FF213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8C66A9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49543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4BA1B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2DF34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A1251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0710A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75475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C2A44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75F8C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8758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A2EC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98485B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E60D8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96CCE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ED9F90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74B46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EB295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EF8EA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BE4E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682F91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2332ED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EC7897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892972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A013BE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89ABE3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888AB2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36C5DF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524BB4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A13350" w:rsidR="009A6C64" w:rsidRPr="002E08C9" w:rsidRDefault="004F25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25E49F" w:rsidR="009A6C64" w:rsidRPr="004F2581" w:rsidRDefault="004F25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58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B4A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391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917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CE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B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95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E5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7A6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D0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BDF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FE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25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26D9B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61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B8DA4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E3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21AFE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82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5752B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871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B7B1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50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F4BDB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F6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96641" w:rsidR="00884AB4" w:rsidRPr="003D2FC0" w:rsidRDefault="004F25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57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08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95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2C8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976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258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