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D10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7C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7C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78ADC0" w:rsidR="00CF4FE4" w:rsidRPr="00E4407D" w:rsidRDefault="005F7C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FC1A0C" w:rsidR="00AF5D25" w:rsidRPr="001C1C57" w:rsidRDefault="005F7C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EDC4C8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BE90C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870B5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C8B717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A97162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66E92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F267C1" w:rsidR="004738BE" w:rsidRPr="00E4407D" w:rsidRDefault="005F7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2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A0CBF5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A28A0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64C489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1E793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EA8A19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ACEEA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E0F35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5B11C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FEEC4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0F1E5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5A7B4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82252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DBA75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1A6AD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A3FB2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AB34C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542FF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EA77C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E0E7B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B0448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2070F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4D5B3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DDBCA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3F8E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84A67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AD202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E65BA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8355C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30FA1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B31DE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79416" w:rsidR="009A6C64" w:rsidRPr="00E4407D" w:rsidRDefault="005F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8D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A2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42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6E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D9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68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A0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B6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11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01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80B5F5" w:rsidR="00AF5D25" w:rsidRPr="001C1C57" w:rsidRDefault="005F7C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3908D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872032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3D7834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0A733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F21C1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C2266A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21E4FE" w:rsidR="00070DA1" w:rsidRPr="00E4407D" w:rsidRDefault="005F7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3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A6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62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BC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7D133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17F90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4F031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1219F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CC073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9B9AE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3CF8A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100CE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8B697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94CC5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99242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8E8E8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9339B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FED60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7C93F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88C8A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2F8E2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24381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685A6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DBFE6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16C14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36CD6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0F69F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E5064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82307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4524A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371F2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D6C89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67336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BD80D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886EB" w:rsidR="00070DA1" w:rsidRPr="00E4407D" w:rsidRDefault="005F7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CC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FD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CC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D8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8B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0A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C6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BBC06F" w:rsidR="00070DA1" w:rsidRPr="001C1C57" w:rsidRDefault="005F7C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35E436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640296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A2D43B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7ABA06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D260F9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127181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CC1540" w:rsidR="005B40E2" w:rsidRPr="00E4407D" w:rsidRDefault="005F7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D2D6E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B150A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FAAAD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5700E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881AC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6B856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415338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BC6C3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BD88B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CAC5B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E2C58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0D6BB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739DF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C5241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C7C3F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F931B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EEB85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35EB2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6D84B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DF191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905C3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D93CE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BA87D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62B67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795E7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60CAF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AC1CF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3C345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F7A19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23E07" w:rsidR="005B40E2" w:rsidRPr="00E4407D" w:rsidRDefault="005F7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27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55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BB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4E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29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1C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78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F9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5C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3F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31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D8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7C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2F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E3B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F7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50B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02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0E1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92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96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98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EDB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60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180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83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278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D0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629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BD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70E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5F7C8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