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3721" w:rsidR="0061148E" w:rsidRPr="00177744" w:rsidRDefault="008F6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AEC2" w:rsidR="0061148E" w:rsidRPr="00177744" w:rsidRDefault="008F6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D1C2D" w:rsidR="00983D57" w:rsidRPr="00177744" w:rsidRDefault="008F6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C8F1B" w:rsidR="00983D57" w:rsidRPr="00177744" w:rsidRDefault="008F6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BC8AF" w:rsidR="00983D57" w:rsidRPr="00177744" w:rsidRDefault="008F6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944EC" w:rsidR="00983D57" w:rsidRPr="00177744" w:rsidRDefault="008F6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1041F" w:rsidR="00983D57" w:rsidRPr="00177744" w:rsidRDefault="008F6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6763F" w:rsidR="00983D57" w:rsidRPr="00177744" w:rsidRDefault="008F6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F531B" w:rsidR="00983D57" w:rsidRPr="00177744" w:rsidRDefault="008F6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F65CE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10CBD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14295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B2BE5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77491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ED87B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826D5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1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2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4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F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F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3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6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BCD33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F0D1A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13277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7A43F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BB106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93464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9B67A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C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6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9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4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3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B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A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6173F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2CAB8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9C428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3D9C6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24E27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7DD6C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80832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6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7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6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6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C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6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F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82692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84902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8C264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F5E68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6B3E9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79D0F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87CBA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C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5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6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CE25E" w:rsidR="00B87ED3" w:rsidRPr="00177744" w:rsidRDefault="008F6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1C969" w:rsidR="00B87ED3" w:rsidRPr="00177744" w:rsidRDefault="008F6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1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5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EDD03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B6834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690F8" w:rsidR="00B87ED3" w:rsidRPr="00177744" w:rsidRDefault="008F6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93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97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B9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99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1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9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4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E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A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9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B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0C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