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E91B" w:rsidR="0061148E" w:rsidRPr="00177744" w:rsidRDefault="00F23B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1050" w:rsidR="0061148E" w:rsidRPr="00177744" w:rsidRDefault="00F23B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F55BC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8F425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7A2A3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0472B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CC3F8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9B364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76E2D" w:rsidR="00983D57" w:rsidRPr="00177744" w:rsidRDefault="00F23B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CD053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4F56F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49272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3CBBB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9E01F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50E5D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1A0D9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0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2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B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7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4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4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6B55C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6503E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30025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55FB2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EAC63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C77A2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21760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7FC9" w:rsidR="00B87ED3" w:rsidRPr="00177744" w:rsidRDefault="00F23B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1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9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5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8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6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7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32E0D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2B851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1081C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24552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9FEB1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DE237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634E5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A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5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0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A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C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C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7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48DF3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E4EC9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C6245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2C72A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393AA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57E2D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E3660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6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1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0A928" w:rsidR="00B87ED3" w:rsidRPr="00177744" w:rsidRDefault="00F23B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36B3B" w:rsidR="00B87ED3" w:rsidRPr="00177744" w:rsidRDefault="00F23B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4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6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8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9A1A5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2C4C6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51AC9" w:rsidR="00B87ED3" w:rsidRPr="00177744" w:rsidRDefault="00F23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D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50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CE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EC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B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3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1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2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4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1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F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B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2024-06-09T11:29:00.0000000Z</dcterms:modified>
</coreProperties>
</file>