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BA30" w:rsidR="0061148E" w:rsidRPr="00C61931" w:rsidRDefault="006C4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8BCC" w:rsidR="0061148E" w:rsidRPr="00C61931" w:rsidRDefault="006C4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ACC1F" w:rsidR="00B87ED3" w:rsidRPr="00944D28" w:rsidRDefault="006C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52E69" w:rsidR="00B87ED3" w:rsidRPr="00944D28" w:rsidRDefault="006C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071C4" w:rsidR="00B87ED3" w:rsidRPr="00944D28" w:rsidRDefault="006C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38B61" w:rsidR="00B87ED3" w:rsidRPr="00944D28" w:rsidRDefault="006C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85486" w:rsidR="00B87ED3" w:rsidRPr="00944D28" w:rsidRDefault="006C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D029E" w:rsidR="00B87ED3" w:rsidRPr="00944D28" w:rsidRDefault="006C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F3BC1" w:rsidR="00B87ED3" w:rsidRPr="00944D28" w:rsidRDefault="006C4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91E15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CF425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54D97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0492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A5DC5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B6BA6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6083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1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6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43617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02E34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F59F4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874B7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9D2E9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9EC2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84F53" w:rsidR="00B87ED3" w:rsidRPr="00944D28" w:rsidRDefault="006C4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20B57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668E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C96A6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CCB72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D081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55B18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B7307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D8C32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77290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BBDC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B5AB9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A2148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6FA95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6151C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8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4E88" w:rsidR="00B87ED3" w:rsidRPr="00944D28" w:rsidRDefault="006C4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4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63716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92B47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10405" w:rsidR="00B87ED3" w:rsidRPr="00944D28" w:rsidRDefault="006C4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5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1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E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C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6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2A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2024-06-09T17:19:00.0000000Z</dcterms:modified>
</coreProperties>
</file>