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9C9DD" w:rsidR="00FD3806" w:rsidRPr="00A72646" w:rsidRDefault="003778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FE06F" w:rsidR="00FD3806" w:rsidRPr="002A5E6C" w:rsidRDefault="003778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21347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C53AA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000A5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2E076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4B6C8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111C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FCCE" w:rsidR="00B87ED3" w:rsidRPr="00AF0D95" w:rsidRDefault="003778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DF0EA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66D5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4A24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D8760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6081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80E9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B0CA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4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F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0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3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F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5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14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0551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330C1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E0FCC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A5936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2C583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7504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5DC9B" w:rsidR="00B87ED3" w:rsidRPr="00AF0D95" w:rsidRDefault="003778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7B27" w:rsidR="00B87ED3" w:rsidRPr="00AF0D95" w:rsidRDefault="003778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B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CF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64F4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7BABD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5B32B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7777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FFA4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9AD34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4A02E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D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9D1F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C2BB1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5002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0FFA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C2EE1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D929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AB55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A7FC" w:rsidR="00B87ED3" w:rsidRPr="00AF0D95" w:rsidRDefault="003778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B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2B098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7EDB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EA9E8" w:rsidR="00B87ED3" w:rsidRPr="00AF0D95" w:rsidRDefault="003778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0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BF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A1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6D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64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E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C51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87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