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9E121" w:rsidR="00D930ED" w:rsidRPr="00EA69E9" w:rsidRDefault="00752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70A9B" w:rsidR="00D930ED" w:rsidRPr="00790574" w:rsidRDefault="00752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49A46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94300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5492C7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F271E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628BAF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05ED4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5C56A8" w:rsidR="00B87ED3" w:rsidRPr="00FC7F6A" w:rsidRDefault="00752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0EB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ECC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F8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FF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D6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3C918" w:rsidR="00B87ED3" w:rsidRPr="00D44524" w:rsidRDefault="00752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F6DAC" w:rsidR="00B87ED3" w:rsidRPr="00D44524" w:rsidRDefault="00752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58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BA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5F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85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2C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67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F2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91992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DDE21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24235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A51A9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88D8A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17359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94C336" w:rsidR="000B5588" w:rsidRPr="00D44524" w:rsidRDefault="00752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6B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EF7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29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BB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AB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2E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11A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910A9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596AA1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D9FDFB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A21651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C45E0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6DE122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DECAE" w:rsidR="00846B8B" w:rsidRPr="00D44524" w:rsidRDefault="00752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10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C7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15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ED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17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29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AD8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F56CE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164ADD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9E6A9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48366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A0A112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D71C4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21C70" w:rsidR="007A5870" w:rsidRPr="00D44524" w:rsidRDefault="00752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21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2E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A2B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1D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01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26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79A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C4946A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148907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44897F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DFD1A3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D8698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CFD41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B7140A" w:rsidR="0021795A" w:rsidRPr="00D44524" w:rsidRDefault="00752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E7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99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BB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A1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12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8C9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8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2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CB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2024-06-10T13:33:00.0000000Z</dcterms:modified>
</coreProperties>
</file>