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B55EB8" w:rsidR="00563B6E" w:rsidRPr="00B24A33" w:rsidRDefault="000F74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4DFE83" w:rsidR="00563B6E" w:rsidRPr="00B24A33" w:rsidRDefault="000F74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FF109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E4988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8D2F8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57F72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960F9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45612B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861C1" w:rsidR="00C11CD7" w:rsidRPr="00B24A33" w:rsidRDefault="000F74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9E3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6C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38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C4E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A2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2FE26" w:rsidR="002113B7" w:rsidRPr="00B24A33" w:rsidRDefault="000F7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498AB" w:rsidR="002113B7" w:rsidRPr="00B24A33" w:rsidRDefault="000F74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8A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2C7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59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B7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754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CE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18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A8A68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5213C6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F4C53D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BEBA55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8C18A5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DD5839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4F6F0" w:rsidR="002113B7" w:rsidRPr="00B24A33" w:rsidRDefault="000F74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C8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D4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F7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F3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A5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E4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24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B5BDD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73B26E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393DDB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D89215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6ADE96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C4C215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8CC4D" w:rsidR="002113B7" w:rsidRPr="00B24A33" w:rsidRDefault="000F74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FF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0F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06E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90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EA1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566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C28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F1B3D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02D10D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8A55D6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0917F0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F14E35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A62ABF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4BCBC" w:rsidR="006E49F3" w:rsidRPr="00B24A33" w:rsidRDefault="000F74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4B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1AD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0BE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82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1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C2A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96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B65BB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FBBFE4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CC43D1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91F953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E0838A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79DE80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1DC34" w:rsidR="006E49F3" w:rsidRPr="00B24A33" w:rsidRDefault="000F74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5A9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D5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526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6E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32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9B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997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4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4F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2024-06-13T10:21:00.0000000Z</dcterms:modified>
</coreProperties>
</file>