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A8C1" w:rsidR="0061148E" w:rsidRPr="0035681E" w:rsidRDefault="008D6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CF5A" w:rsidR="0061148E" w:rsidRPr="0035681E" w:rsidRDefault="008D6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0FE7D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BAA36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FB958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4A356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38381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D0D65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BD91F" w:rsidR="00CD0676" w:rsidRPr="00944D28" w:rsidRDefault="008D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8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0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F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A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A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44B4F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858CB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22625" w:rsidR="00B87ED3" w:rsidRPr="00944D28" w:rsidRDefault="008D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6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54F26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5D10F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30436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1F3DC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3718C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B9344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0BE30" w:rsidR="00B87ED3" w:rsidRPr="00944D28" w:rsidRDefault="008D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0F66" w:rsidR="00B87ED3" w:rsidRPr="00944D28" w:rsidRDefault="008D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7D209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4626D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3D904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FD1B9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21416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F020D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F290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B8E70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BFE4A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7B2C0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07A95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E98C4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6B353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AEA65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B6881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2CBEB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A35AD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2E347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515FF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969BD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75B70" w:rsidR="00B87ED3" w:rsidRPr="00944D28" w:rsidRDefault="008D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F2C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2024-06-10T06:06:00.0000000Z</dcterms:modified>
</coreProperties>
</file>