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2DE8" w:rsidR="0061148E" w:rsidRPr="00C834E2" w:rsidRDefault="00C71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1404" w:rsidR="0061148E" w:rsidRPr="00C834E2" w:rsidRDefault="00C71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DF8DC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DA0B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73189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E3E45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1771A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BABE1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3BD8C" w:rsidR="00B87ED3" w:rsidRPr="00944D28" w:rsidRDefault="00C7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0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5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E254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E2D98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7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E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2F5B4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1F98C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9848B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A19E1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ADC2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E16DA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5349E" w:rsidR="00B87ED3" w:rsidRPr="00944D28" w:rsidRDefault="00C7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F2C7" w:rsidR="00B87ED3" w:rsidRPr="00944D28" w:rsidRDefault="00C71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CA8B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5E95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FBE68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F18ED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380CC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4C98C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8BFCD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4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CD92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9EAA1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843E0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99151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95454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4EEAA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7DA1E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F6AC1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9CCE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C75C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12DC9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2621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4CA6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196D" w:rsidR="00B87ED3" w:rsidRPr="00944D28" w:rsidRDefault="00C7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CE09" w:rsidR="00B87ED3" w:rsidRPr="00944D28" w:rsidRDefault="00C71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0B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2022-10-24T20:56:00.0000000Z</dcterms:modified>
</coreProperties>
</file>