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0F45F" w:rsidR="0061148E" w:rsidRPr="00C61931" w:rsidRDefault="004C51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938AF" w:rsidR="0061148E" w:rsidRPr="00C61931" w:rsidRDefault="004C51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08171" w:rsidR="00B87ED3" w:rsidRPr="00944D28" w:rsidRDefault="004C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FECAC" w:rsidR="00B87ED3" w:rsidRPr="00944D28" w:rsidRDefault="004C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1508B" w:rsidR="00B87ED3" w:rsidRPr="00944D28" w:rsidRDefault="004C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94CF7" w:rsidR="00B87ED3" w:rsidRPr="00944D28" w:rsidRDefault="004C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FE4D0" w:rsidR="00B87ED3" w:rsidRPr="00944D28" w:rsidRDefault="004C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F2DD4" w:rsidR="00B87ED3" w:rsidRPr="00944D28" w:rsidRDefault="004C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0EB39" w:rsidR="00B87ED3" w:rsidRPr="00944D28" w:rsidRDefault="004C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07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38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F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6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D7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91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38296" w:rsidR="00B87ED3" w:rsidRPr="00944D28" w:rsidRDefault="004C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1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2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0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58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B6E13" w:rsidR="00B87ED3" w:rsidRPr="00944D28" w:rsidRDefault="004C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630E" w:rsidR="00B87ED3" w:rsidRPr="00944D28" w:rsidRDefault="004C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A1F8F" w:rsidR="00B87ED3" w:rsidRPr="00944D28" w:rsidRDefault="004C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5C39E" w:rsidR="00B87ED3" w:rsidRPr="00944D28" w:rsidRDefault="004C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F825E" w:rsidR="00B87ED3" w:rsidRPr="00944D28" w:rsidRDefault="004C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61166" w:rsidR="00B87ED3" w:rsidRPr="00944D28" w:rsidRDefault="004C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4336D" w:rsidR="00B87ED3" w:rsidRPr="00944D28" w:rsidRDefault="004C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F56A" w:rsidR="00B87ED3" w:rsidRPr="00944D28" w:rsidRDefault="004C5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9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E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5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2A384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451BD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94DAE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2C181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CCD5B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A67E3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1D53F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5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6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0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7843" w:rsidR="00B87ED3" w:rsidRPr="00944D28" w:rsidRDefault="004C5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695D6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4CD0B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EF497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674AC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34022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B50DB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E3967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B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A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6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0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C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C4CE4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57A32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AF7DA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C93D0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3B9D0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6BFA3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DEB5A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E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3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C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2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9AEF6" w:rsidR="00B87ED3" w:rsidRPr="00944D28" w:rsidRDefault="004C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AA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0C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8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0E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FB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E9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A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9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D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3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8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0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4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516A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0A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2024-06-09T20:21:00.0000000Z</dcterms:modified>
</coreProperties>
</file>