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9B04" w:rsidR="0061148E" w:rsidRPr="00944D28" w:rsidRDefault="00C76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ACE8" w:rsidR="0061148E" w:rsidRPr="004A7085" w:rsidRDefault="00C76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EF6D1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A7B74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77F57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9D3CB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88DDB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70159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44465" w:rsidR="00A67F55" w:rsidRPr="00944D28" w:rsidRDefault="00C76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4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B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1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3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1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C40A4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18AE4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CF7B" w:rsidR="00B87ED3" w:rsidRPr="00944D28" w:rsidRDefault="00C7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7C655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7034E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9D037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D1C52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F421C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C94D1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88FC3" w:rsidR="00B87ED3" w:rsidRPr="00944D28" w:rsidRDefault="00C7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56981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71884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192EB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930FE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6A532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85F51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96BAD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A5663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6B02A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9EE4A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66ECA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2BBA2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475D2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37BA6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CA741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7698D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EDE5C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21533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C901D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C434F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F627B" w:rsidR="00B87ED3" w:rsidRPr="00944D28" w:rsidRDefault="00C7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C4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