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E037" w:rsidR="0061148E" w:rsidRPr="00944D28" w:rsidRDefault="00B56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9B89" w:rsidR="0061148E" w:rsidRPr="004A7085" w:rsidRDefault="00B56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B93952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D2D4F4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3DA000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239AB6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1E6900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19B156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88676B" w:rsidR="00E22E60" w:rsidRPr="007D5604" w:rsidRDefault="00B56F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3D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89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95F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F7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06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B6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CA8B1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6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B71F0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3AE4E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C82D7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F8B0C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C3BA4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6F47C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B0E42" w:rsidR="00B87ED3" w:rsidRPr="007D5604" w:rsidRDefault="00B56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8B1E8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3740B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43D10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CC1F6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B1029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464C7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03018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B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E5197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A5AB0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06777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8F31C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398BD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A8DD4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09407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402ED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5AC55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DE662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37F77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3E08C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3E707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E4CD1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47C4CE" w:rsidR="00B87ED3" w:rsidRPr="007D5604" w:rsidRDefault="00B56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7F0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179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FF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61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98A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8B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DE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FA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