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2A620" w:rsidR="00FD3806" w:rsidRPr="00A72646" w:rsidRDefault="00F702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9B38AA" w:rsidR="00FD3806" w:rsidRPr="002A5E6C" w:rsidRDefault="00F702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4B902" w:rsidR="00B87ED3" w:rsidRPr="00AF0D95" w:rsidRDefault="00F7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257FC" w:rsidR="00B87ED3" w:rsidRPr="00AF0D95" w:rsidRDefault="00F7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D72B5" w:rsidR="00B87ED3" w:rsidRPr="00AF0D95" w:rsidRDefault="00F7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201D0" w:rsidR="00B87ED3" w:rsidRPr="00AF0D95" w:rsidRDefault="00F7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2FF4D" w:rsidR="00B87ED3" w:rsidRPr="00AF0D95" w:rsidRDefault="00F7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8E6D7" w:rsidR="00B87ED3" w:rsidRPr="00AF0D95" w:rsidRDefault="00F7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F848E" w:rsidR="00B87ED3" w:rsidRPr="00AF0D95" w:rsidRDefault="00F7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C0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C9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85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65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98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ED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E170A" w:rsidR="00B87ED3" w:rsidRPr="00AF0D95" w:rsidRDefault="00F7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4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3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0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4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6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C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6A1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91AC3" w:rsidR="00B87ED3" w:rsidRPr="00AF0D95" w:rsidRDefault="00F7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3FE2" w:rsidR="00B87ED3" w:rsidRPr="00AF0D95" w:rsidRDefault="00F7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6DFF7" w:rsidR="00B87ED3" w:rsidRPr="00AF0D95" w:rsidRDefault="00F7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4D6D9" w:rsidR="00B87ED3" w:rsidRPr="00AF0D95" w:rsidRDefault="00F7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4907E" w:rsidR="00B87ED3" w:rsidRPr="00AF0D95" w:rsidRDefault="00F7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5DA12" w:rsidR="00B87ED3" w:rsidRPr="00AF0D95" w:rsidRDefault="00F7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653A6" w:rsidR="00B87ED3" w:rsidRPr="00AF0D95" w:rsidRDefault="00F7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6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E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E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7E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F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6B553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15E35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58D35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48516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FBCEE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0566C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F0138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0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F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6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6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F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0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E6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84FD1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2DF80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F9BBB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9D9A7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3F88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54E3F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98E7D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AA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1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A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E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B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3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DC0E5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CF2E7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1ECAA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CB2F4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CB52A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45D7F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92A07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E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F7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12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39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2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7D727" w:rsidR="00B87ED3" w:rsidRPr="00AF0D95" w:rsidRDefault="00F7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60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06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00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3E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B1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BF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F5B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19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EC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44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5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7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A7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B08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27B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