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51861" w:rsidR="0061148E" w:rsidRPr="00C834E2" w:rsidRDefault="00D21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2CFB7" w:rsidR="0061148E" w:rsidRPr="00C834E2" w:rsidRDefault="00D21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83F3" w:rsidR="00B87ED3" w:rsidRPr="00944D28" w:rsidRDefault="00D2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F8C94" w:rsidR="00B87ED3" w:rsidRPr="00944D28" w:rsidRDefault="00D2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AEC9F" w:rsidR="00B87ED3" w:rsidRPr="00944D28" w:rsidRDefault="00D2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6E456" w:rsidR="00B87ED3" w:rsidRPr="00944D28" w:rsidRDefault="00D2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E57A2" w:rsidR="00B87ED3" w:rsidRPr="00944D28" w:rsidRDefault="00D2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82CE3" w:rsidR="00B87ED3" w:rsidRPr="00944D28" w:rsidRDefault="00D2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5C693" w:rsidR="00B87ED3" w:rsidRPr="00944D28" w:rsidRDefault="00D2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7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1A04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7AA70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4D22C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9650C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2E072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D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4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6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6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67A87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11254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1448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8F4CE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6A93D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6688D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2AC15" w:rsidR="00B87ED3" w:rsidRPr="00944D28" w:rsidRDefault="00D2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9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4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81751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34F65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274E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ECBA4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30338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1BB59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560F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A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36329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96C71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6EB77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98864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DE99E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802A5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9E39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8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2C047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C3BFF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B6563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ADD9C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2F5BB" w:rsidR="00B87ED3" w:rsidRPr="00944D28" w:rsidRDefault="00D2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B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7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21CF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2024-06-09T14:38:00.0000000Z</dcterms:modified>
</coreProperties>
</file>