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74A0EF" w:rsidR="00C34772" w:rsidRPr="0026421F" w:rsidRDefault="00E756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21DDB" w:rsidR="00C34772" w:rsidRPr="00D339A1" w:rsidRDefault="00E756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B38C8" w:rsidR="002A7340" w:rsidRPr="00CD56BA" w:rsidRDefault="00E75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65AEC" w:rsidR="002A7340" w:rsidRPr="00CD56BA" w:rsidRDefault="00E75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B6522" w:rsidR="002A7340" w:rsidRPr="00CD56BA" w:rsidRDefault="00E75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1063C" w:rsidR="002A7340" w:rsidRPr="00CD56BA" w:rsidRDefault="00E75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5386D" w:rsidR="002A7340" w:rsidRPr="00CD56BA" w:rsidRDefault="00E75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21E95" w:rsidR="002A7340" w:rsidRPr="00CD56BA" w:rsidRDefault="00E75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C8493F" w:rsidR="002A7340" w:rsidRPr="00CD56BA" w:rsidRDefault="00E756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EE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B2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D9447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62804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FE96A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3A9E4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70EE0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02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5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E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A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A3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FBA07" w:rsidR="001835FB" w:rsidRPr="000307EE" w:rsidRDefault="00E756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2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98616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67D4A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3DD31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7CD5D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7800A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BA6B6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57549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9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1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98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E3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7D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76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1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B0149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3D6E1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1D8EE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CB193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B7EA5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2AF57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E2F70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D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73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B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52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6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D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EB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98F24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869A9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6243A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DD6E5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5EF96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C13AD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B3354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2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A4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88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9F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52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BA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C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5899A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7B0CE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5C83F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FAAE4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6731B" w:rsidR="009A6C64" w:rsidRPr="00730585" w:rsidRDefault="00E7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CA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B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C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66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FC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BE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A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D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2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6EB" w:rsidRPr="00B537C7" w:rsidRDefault="00E75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A273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6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