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5381" w:rsidR="0061148E" w:rsidRPr="00C61931" w:rsidRDefault="00BC1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44F92" w:rsidR="0061148E" w:rsidRPr="00C61931" w:rsidRDefault="00BC1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6E229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4C16F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4E08B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8A282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61076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65F8B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BCC76" w:rsidR="00B87ED3" w:rsidRPr="00944D28" w:rsidRDefault="00BC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6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C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5B342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9D401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5AE2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E5C6E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2B06C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B175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17974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896DE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EDCAB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2AFA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5F14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B18AF" w:rsidR="00B87ED3" w:rsidRPr="00944D28" w:rsidRDefault="00B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9E21E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FC034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352D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709A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03434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95F10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5D6D1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4805" w:rsidR="00B87ED3" w:rsidRPr="00944D28" w:rsidRDefault="00BC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4EFCA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8D7A7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960E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F0199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15BCA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AA249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5334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9B2D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34400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774E4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012D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B55BD" w:rsidR="00B87ED3" w:rsidRPr="00944D28" w:rsidRDefault="00B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69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E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AC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2024-06-10T19:35:00.0000000Z</dcterms:modified>
</coreProperties>
</file>