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2A257" w:rsidR="0061148E" w:rsidRPr="00944D28" w:rsidRDefault="00187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E5F36" w:rsidR="0061148E" w:rsidRPr="004A7085" w:rsidRDefault="00187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333B8" w:rsidR="00B87ED3" w:rsidRPr="00944D28" w:rsidRDefault="0018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224EF" w:rsidR="00B87ED3" w:rsidRPr="00944D28" w:rsidRDefault="0018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B3342" w:rsidR="00B87ED3" w:rsidRPr="00944D28" w:rsidRDefault="0018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364B7" w:rsidR="00B87ED3" w:rsidRPr="00944D28" w:rsidRDefault="0018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40530" w:rsidR="00B87ED3" w:rsidRPr="00944D28" w:rsidRDefault="0018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15C2D" w:rsidR="00B87ED3" w:rsidRPr="00944D28" w:rsidRDefault="0018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AC4EE" w:rsidR="00B87ED3" w:rsidRPr="00944D28" w:rsidRDefault="0018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7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7A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0C892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4C842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3692C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A616A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FD0EF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2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6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7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F4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A7A3F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DD351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7E541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B65B8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2029F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E3F78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0ED7C" w:rsidR="00B87ED3" w:rsidRPr="00944D28" w:rsidRDefault="0018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0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0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2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A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B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5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3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68743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ACBC8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D949F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02FC1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3CD20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E8BD2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AA74A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F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8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4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1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6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0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F35A0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2BE5A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2363C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96D12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ACAD7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02B15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A0B21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D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7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A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9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9A0C4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EA4AE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A6FE0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71E15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087EA" w:rsidR="00B87ED3" w:rsidRPr="00944D28" w:rsidRDefault="0018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87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30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9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0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2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0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FA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C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2024-06-10T05:55:00.0000000Z</dcterms:modified>
</coreProperties>
</file>