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334C1" w:rsidR="0061148E" w:rsidRPr="000C582F" w:rsidRDefault="002A2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DAEE" w:rsidR="0061148E" w:rsidRPr="000C582F" w:rsidRDefault="002A2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0906D" w:rsidR="00B87ED3" w:rsidRPr="000C582F" w:rsidRDefault="002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DA141" w:rsidR="00B87ED3" w:rsidRPr="000C582F" w:rsidRDefault="002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3BE56" w:rsidR="00B87ED3" w:rsidRPr="000C582F" w:rsidRDefault="002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DF9CF" w:rsidR="00B87ED3" w:rsidRPr="000C582F" w:rsidRDefault="002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D90F7" w:rsidR="00B87ED3" w:rsidRPr="000C582F" w:rsidRDefault="002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498A6" w:rsidR="00B87ED3" w:rsidRPr="000C582F" w:rsidRDefault="002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F9AEB" w:rsidR="00B87ED3" w:rsidRPr="000C582F" w:rsidRDefault="002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5B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B5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C9515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856A6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4AE68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4AE28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AB9AD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F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7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2F1EB" w:rsidR="00B87ED3" w:rsidRPr="000C582F" w:rsidRDefault="002A2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C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8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F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1F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2BCFE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51460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91A88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F4037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63F17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925B9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E240B" w:rsidR="00B87ED3" w:rsidRPr="000C582F" w:rsidRDefault="002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90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BEE4D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87E40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97D35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8E3E3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A5983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E920E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7BED5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0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8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60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A852F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738DD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583BB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9C484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7A428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8ACDF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B4D04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4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B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C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64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B54C6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0BD95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3A44A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48F47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FCE0C" w:rsidR="00B87ED3" w:rsidRPr="000C582F" w:rsidRDefault="002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BC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D5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F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4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2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9EC"/>
    <w:rsid w:val="0016006D"/>
    <w:rsid w:val="001D5720"/>
    <w:rsid w:val="002A28C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2024-06-12T01:02:00.0000000Z</dcterms:modified>
</coreProperties>
</file>