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3357A6" w:rsidR="00FD3806" w:rsidRPr="00A72646" w:rsidRDefault="00F51E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5D1398" w:rsidR="00FD3806" w:rsidRPr="002A5E6C" w:rsidRDefault="00F51E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8EA5C" w:rsidR="00B87ED3" w:rsidRPr="00AF0D95" w:rsidRDefault="00F51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0F368" w:rsidR="00B87ED3" w:rsidRPr="00AF0D95" w:rsidRDefault="00F51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AD60E" w:rsidR="00B87ED3" w:rsidRPr="00AF0D95" w:rsidRDefault="00F51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AE782" w:rsidR="00B87ED3" w:rsidRPr="00AF0D95" w:rsidRDefault="00F51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C27AD" w:rsidR="00B87ED3" w:rsidRPr="00AF0D95" w:rsidRDefault="00F51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6F485" w:rsidR="00B87ED3" w:rsidRPr="00AF0D95" w:rsidRDefault="00F51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5E3DA" w:rsidR="00B87ED3" w:rsidRPr="00AF0D95" w:rsidRDefault="00F51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62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74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FB904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12999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E525E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6AB5D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D6E62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20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4E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A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5C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D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F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6C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0E7EB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13BDB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EDBDB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7BAC3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F876B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7E169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108E3" w:rsidR="00B87ED3" w:rsidRPr="00AF0D95" w:rsidRDefault="00F51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D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E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54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48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AE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F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ED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6E9DC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47898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59D9B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23542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795ED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67BDE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91800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5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31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1E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FA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8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CEB8D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FDF2F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32B62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FE45E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80337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A9AFE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611DC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53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F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44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8B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01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8F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80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A83F4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BE725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BF8CA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A998A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E47DA" w:rsidR="00B87ED3" w:rsidRPr="00AF0D95" w:rsidRDefault="00F51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B4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33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5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4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43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10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74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50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8C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5A7B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6C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EF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