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3750AF" w:rsidR="00563B6E" w:rsidRPr="00B24A33" w:rsidRDefault="00B375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DFFF4" w:rsidR="00563B6E" w:rsidRPr="00B24A33" w:rsidRDefault="00B375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27FDF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F9C3B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3C51C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FB769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07C35F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E5CE8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A7A7C" w:rsidR="00C11CD7" w:rsidRPr="00B24A33" w:rsidRDefault="00B37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F9CFF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4CF22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8F6B7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85633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E474F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1A627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4B7822" w:rsidR="002113B7" w:rsidRPr="00B24A33" w:rsidRDefault="00B37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69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B1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513519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5B243F45" w14:textId="1AEFA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26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900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4C9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54BC0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53AABF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1B19E7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00831F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6D6BED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7FDD77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B0B0C0" w:rsidR="002113B7" w:rsidRPr="00B24A33" w:rsidRDefault="00B37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7C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CA6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D7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B31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D23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600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97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37B31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72CA27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804A85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223FB5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79EA47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C1C254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CDE44" w:rsidR="002113B7" w:rsidRPr="00B24A33" w:rsidRDefault="00B37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9F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C1F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B7B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F2D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D7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490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17D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37550A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3ED9FE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396A22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6A2C5E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B45183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B80E1A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DEB8B" w:rsidR="006E49F3" w:rsidRPr="00B24A33" w:rsidRDefault="00B37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63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3DA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96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34F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7D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20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D1F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1C6FA" w:rsidR="006E49F3" w:rsidRPr="00B24A33" w:rsidRDefault="00B37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7C993B" w:rsidR="006E49F3" w:rsidRPr="00B24A33" w:rsidRDefault="00B37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B6E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C94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9A9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0FD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90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AB4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F5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307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110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F05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B5A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41C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75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354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75BD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