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ECF2" w:rsidR="0061148E" w:rsidRPr="00C834E2" w:rsidRDefault="00CC3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B698" w:rsidR="0061148E" w:rsidRPr="00C834E2" w:rsidRDefault="00CC3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EA490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7B6B8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700C2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E6EC5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5C4D5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AAC0E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75812" w:rsidR="00B87ED3" w:rsidRPr="00944D28" w:rsidRDefault="00CC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7FB0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07CB8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93FF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B0D2A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7E886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65FD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D3B19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E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6965" w:rsidR="00B87ED3" w:rsidRPr="00944D28" w:rsidRDefault="00CC3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F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6D76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3568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739DA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27F94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E9CC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C0AD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D254" w:rsidR="00B87ED3" w:rsidRPr="00944D28" w:rsidRDefault="00CC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D329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A8969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28475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CE0A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B09C4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6D6FB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FA61B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77D22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65B70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A4E32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9E5E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1FFF1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23C95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BD283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02CC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5616E" w:rsidR="00B87ED3" w:rsidRPr="00944D28" w:rsidRDefault="00CC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D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2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3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D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8D6"/>
    <w:rsid w:val="00CE6365"/>
    <w:rsid w:val="00D22D52"/>
    <w:rsid w:val="00D6705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2024-06-10T23:46:00.0000000Z</dcterms:modified>
</coreProperties>
</file>