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D14135" w:rsidR="00FD3806" w:rsidRPr="00A72646" w:rsidRDefault="00E045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50237" w:rsidR="00FD3806" w:rsidRPr="002A5E6C" w:rsidRDefault="00E045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769B8" w:rsidR="00B87ED3" w:rsidRPr="00AF0D95" w:rsidRDefault="00E0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3F74E" w:rsidR="00B87ED3" w:rsidRPr="00AF0D95" w:rsidRDefault="00E0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E86FC" w:rsidR="00B87ED3" w:rsidRPr="00AF0D95" w:rsidRDefault="00E0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A3FC9" w:rsidR="00B87ED3" w:rsidRPr="00AF0D95" w:rsidRDefault="00E0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AA747" w:rsidR="00B87ED3" w:rsidRPr="00AF0D95" w:rsidRDefault="00E0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D4DB3" w:rsidR="00B87ED3" w:rsidRPr="00AF0D95" w:rsidRDefault="00E0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9B673" w:rsidR="00B87ED3" w:rsidRPr="00AF0D95" w:rsidRDefault="00E0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F9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7FCB5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6623D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9AA8A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C7E2F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49CA3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FD5D4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0D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68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36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03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1B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C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AE5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2B187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78BC4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A0AA2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BEAA0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8746D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50813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9866A" w:rsidR="00B87ED3" w:rsidRPr="00AF0D95" w:rsidRDefault="00E0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16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9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6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4F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72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3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6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7AA81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EDCF5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90B79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A1DA4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C3A4C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2F61E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BB7C7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4C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8BDBF" w:rsidR="00B87ED3" w:rsidRPr="00AF0D95" w:rsidRDefault="00E045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9D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6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8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62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D7589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5B927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E7562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F5540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65214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73593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84CF9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D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CE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A2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6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7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F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DA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89AAB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8FAAC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6040A" w:rsidR="00B87ED3" w:rsidRPr="00AF0D95" w:rsidRDefault="00E0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34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BB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DE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D0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26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59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5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91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3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E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9A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328B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454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