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29D44" w:rsidR="00061896" w:rsidRPr="005F4693" w:rsidRDefault="007D3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8B646" w:rsidR="00061896" w:rsidRPr="00E407AC" w:rsidRDefault="007D3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E6E13" w:rsidR="00FC15B4" w:rsidRPr="00D11D17" w:rsidRDefault="007D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03E6" w:rsidR="00FC15B4" w:rsidRPr="00D11D17" w:rsidRDefault="007D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E4C59" w:rsidR="00FC15B4" w:rsidRPr="00D11D17" w:rsidRDefault="007D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6AA4" w:rsidR="00FC15B4" w:rsidRPr="00D11D17" w:rsidRDefault="007D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4FE78" w:rsidR="00FC15B4" w:rsidRPr="00D11D17" w:rsidRDefault="007D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8A7F" w:rsidR="00FC15B4" w:rsidRPr="00D11D17" w:rsidRDefault="007D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E5101" w:rsidR="00FC15B4" w:rsidRPr="00D11D17" w:rsidRDefault="007D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EADC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AE478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F9F63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3E86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2437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7E333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437A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3B1B4" w:rsidR="00DE76F3" w:rsidRPr="0026478E" w:rsidRDefault="007D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B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2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0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8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4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D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06E9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2C25F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F57C6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8697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17ACD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AC3CD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9FC48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2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7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7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1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0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6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0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8AFEF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E105A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AA1D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C092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BD0A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DC31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3F826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2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6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B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7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A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5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99D40" w:rsidR="00DE76F3" w:rsidRPr="0026478E" w:rsidRDefault="007D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CC21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C3BD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F4A55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D967F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4B8D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C9542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A431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9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0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3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3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F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6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E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4486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5FC5A" w:rsidR="009A6C64" w:rsidRPr="00C2583D" w:rsidRDefault="007D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4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B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E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5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B3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B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E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A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E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4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0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B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850" w:rsidRDefault="007D3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85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