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506455" w:rsidR="00AA29B6" w:rsidRPr="00EA69E9" w:rsidRDefault="003C72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FBF28" w:rsidR="00AA29B6" w:rsidRPr="00AA29B6" w:rsidRDefault="003C72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52767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133F6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6D5DB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6866F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5BF52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ACDAE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51D31" w:rsidR="00B87ED3" w:rsidRPr="00FC7F6A" w:rsidRDefault="003C7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53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4DE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722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54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AE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5687F" w:rsidR="00B87ED3" w:rsidRPr="00D44524" w:rsidRDefault="003C7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1B38E" w:rsidR="00B87ED3" w:rsidRPr="00D44524" w:rsidRDefault="003C7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FD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0D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34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85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3A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6B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24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64361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3B88C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64471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95B10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F1DC2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BD969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319D3" w:rsidR="000B5588" w:rsidRPr="00D44524" w:rsidRDefault="003C7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39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B7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C5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F72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58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08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B27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18EEC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563F1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D3625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E5E8A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7DC0C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4F125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2228B" w:rsidR="00846B8B" w:rsidRPr="00D44524" w:rsidRDefault="003C7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4C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7F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2F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DC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18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40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3E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537F7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C0C95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C3FAF0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1A71A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E0953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57FF3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45AAA9" w:rsidR="007A5870" w:rsidRPr="00D44524" w:rsidRDefault="003C7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0D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7B8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E8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45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87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A5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0C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55C83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BA6E8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2509E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84DB1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40BD9D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F0647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76D51" w:rsidR="0021795A" w:rsidRPr="00D44524" w:rsidRDefault="003C7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AC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F0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BB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94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71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0D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F2A64" w:rsidR="00DF25F7" w:rsidRPr="00EA69E9" w:rsidRDefault="003C72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5B8D65" w:rsidR="00DF25F7" w:rsidRPr="00D44524" w:rsidRDefault="003C72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967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A7D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D8B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E1D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D2AF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8AA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4C5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586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4F0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F80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FD4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9E6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A21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2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729B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2024-06-12T00:10:00.0000000Z</dcterms:modified>
</coreProperties>
</file>