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CE044" w:rsidR="00AA29B6" w:rsidRPr="00EA69E9" w:rsidRDefault="00567E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DF2F7" w:rsidR="00AA29B6" w:rsidRPr="00AA29B6" w:rsidRDefault="00567E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E3EED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9C4A1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CAC28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6ED58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54EE0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FF299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D905A" w:rsidR="00B87ED3" w:rsidRPr="00FC7F6A" w:rsidRDefault="00567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EE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5E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9F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C5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91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CE8A8" w:rsidR="00B87ED3" w:rsidRPr="00D44524" w:rsidRDefault="00567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A5A95" w:rsidR="00B87ED3" w:rsidRPr="00D44524" w:rsidRDefault="00567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84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BB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F2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9A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EA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65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1D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50598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81D7A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6AF50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B65C7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52EEF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41E2D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C6C90" w:rsidR="000B5588" w:rsidRPr="00D44524" w:rsidRDefault="00567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4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FA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07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C7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67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66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DC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19F6A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E4D02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263F3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7968A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B72F5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EBE4F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84964" w:rsidR="00846B8B" w:rsidRPr="00D44524" w:rsidRDefault="00567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D5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D0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11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70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5F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7A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47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5DC69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0AD97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675DF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2651D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1EE91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84607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7E45A" w:rsidR="007A5870" w:rsidRPr="00D44524" w:rsidRDefault="00567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57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03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4A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DE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A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34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00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CB488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B98E9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2D43E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1C881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1EEE2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D71E7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9F084" w:rsidR="0021795A" w:rsidRPr="00D44524" w:rsidRDefault="00567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69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61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55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5F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162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7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CD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E419C8" w:rsidR="00DF25F7" w:rsidRPr="00D44524" w:rsidRDefault="00567E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36C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B24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28D9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F54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13D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445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BDC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85F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6F6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1CE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4D7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5DF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042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E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