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848C" w:rsidR="0061148E" w:rsidRPr="00944D28" w:rsidRDefault="00B34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AD33" w:rsidR="0061148E" w:rsidRPr="004A7085" w:rsidRDefault="00B34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18AD5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ADFB9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A1B9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8C0EA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D2E3B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77C7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C939D" w:rsidR="00B87ED3" w:rsidRPr="00944D28" w:rsidRDefault="00B3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C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2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E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C8298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8247F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7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1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C6FC9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1019D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3A9D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A1D87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E216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28708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B5EE" w:rsidR="00B87ED3" w:rsidRPr="00944D28" w:rsidRDefault="00B3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98EC" w:rsidR="00B87ED3" w:rsidRPr="00944D28" w:rsidRDefault="00B3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7DFAC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70CB2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5B74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2978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248E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9F50D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34F1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B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37758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A721C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24BAB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BA424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D2DB7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AE64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AED61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722F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89BB4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CC26B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39078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87C6C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31493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540E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A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89A66" w:rsidR="00B87ED3" w:rsidRPr="00944D28" w:rsidRDefault="00B3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E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1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B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7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5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9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B4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2024-06-10T14:20:00.0000000Z</dcterms:modified>
</coreProperties>
</file>