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BA4B1" w:rsidR="0061148E" w:rsidRPr="00C61931" w:rsidRDefault="00AD72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D88CD" w:rsidR="0061148E" w:rsidRPr="00C61931" w:rsidRDefault="00AD72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B3D27" w:rsidR="00B87ED3" w:rsidRPr="00944D28" w:rsidRDefault="00A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BCA5E" w:rsidR="00B87ED3" w:rsidRPr="00944D28" w:rsidRDefault="00A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9A4F7" w:rsidR="00B87ED3" w:rsidRPr="00944D28" w:rsidRDefault="00A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74339" w:rsidR="00B87ED3" w:rsidRPr="00944D28" w:rsidRDefault="00A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5F99C" w:rsidR="00B87ED3" w:rsidRPr="00944D28" w:rsidRDefault="00A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5E402" w:rsidR="00B87ED3" w:rsidRPr="00944D28" w:rsidRDefault="00A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0F286" w:rsidR="00B87ED3" w:rsidRPr="00944D28" w:rsidRDefault="00A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5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9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7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77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DE255" w:rsidR="00B87ED3" w:rsidRPr="00944D28" w:rsidRDefault="00A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8D3CF" w:rsidR="00B87ED3" w:rsidRPr="00944D28" w:rsidRDefault="00A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857C5" w:rsidR="00B87ED3" w:rsidRPr="00944D28" w:rsidRDefault="00A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B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2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0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2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1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9529B" w:rsidR="00B87ED3" w:rsidRPr="00944D28" w:rsidRDefault="00A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3747E" w:rsidR="00B87ED3" w:rsidRPr="00944D28" w:rsidRDefault="00A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D28CE" w:rsidR="00B87ED3" w:rsidRPr="00944D28" w:rsidRDefault="00A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42AD0" w:rsidR="00B87ED3" w:rsidRPr="00944D28" w:rsidRDefault="00A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CE43E" w:rsidR="00B87ED3" w:rsidRPr="00944D28" w:rsidRDefault="00A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7105F" w:rsidR="00B87ED3" w:rsidRPr="00944D28" w:rsidRDefault="00A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D5932" w:rsidR="00B87ED3" w:rsidRPr="00944D28" w:rsidRDefault="00A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8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3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B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B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E7391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3CF3F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69AA6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321A2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D2A55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7CC35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B9179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4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77EE" w:rsidR="00B87ED3" w:rsidRPr="00944D28" w:rsidRDefault="00AD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8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111BB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C70D0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82AF1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27D44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5276D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0E2E2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F86CC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2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C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6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C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3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81025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C8BC3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84FA3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30A95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2B71B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CA793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C30D2" w:rsidR="00B87ED3" w:rsidRPr="00944D28" w:rsidRDefault="00A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0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A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3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9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7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5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9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2C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