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F94A" w:rsidR="0061148E" w:rsidRPr="00C61931" w:rsidRDefault="00963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1460" w:rsidR="0061148E" w:rsidRPr="00C61931" w:rsidRDefault="00963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6F876" w:rsidR="00B87ED3" w:rsidRPr="00944D28" w:rsidRDefault="009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08367" w:rsidR="00B87ED3" w:rsidRPr="00944D28" w:rsidRDefault="009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E1AD2" w:rsidR="00B87ED3" w:rsidRPr="00944D28" w:rsidRDefault="009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FA4C7" w:rsidR="00B87ED3" w:rsidRPr="00944D28" w:rsidRDefault="009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695ED" w:rsidR="00B87ED3" w:rsidRPr="00944D28" w:rsidRDefault="009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B6CCA" w:rsidR="00B87ED3" w:rsidRPr="00944D28" w:rsidRDefault="009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BE5B1" w:rsidR="00B87ED3" w:rsidRPr="00944D28" w:rsidRDefault="009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8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A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7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5E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68A00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69F89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72DB5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D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3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6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374BA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BFFD4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3D0A5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C1789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F1F99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903AE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77BAC" w:rsidR="00B87ED3" w:rsidRPr="00944D28" w:rsidRDefault="009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629B" w:rsidR="00B87ED3" w:rsidRPr="00944D28" w:rsidRDefault="00963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2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C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0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0F6DA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B64EF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E2A57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9C859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178ED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C608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F015F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8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96B3D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E240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2A5C6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C9459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B80A1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E9DE4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24F52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3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2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C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FEC0E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277B0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95DB5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10D21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710E2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112E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9F277" w:rsidR="00B87ED3" w:rsidRPr="00944D28" w:rsidRDefault="009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6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2CA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2024-06-10T14:47:00.0000000Z</dcterms:modified>
</coreProperties>
</file>