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DDFB" w:rsidR="0061148E" w:rsidRPr="00944D28" w:rsidRDefault="005F3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35F9" w:rsidR="0061148E" w:rsidRPr="004A7085" w:rsidRDefault="005F3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109E7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06D3F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4FDC3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5ECE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13F45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3F774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2D61C" w:rsidR="00B87ED3" w:rsidRPr="00944D28" w:rsidRDefault="005F3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E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7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D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C077E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FC2A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3B29B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C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46E2A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698DF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93A51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FA153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C6FAA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BC902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B08D" w:rsidR="00B87ED3" w:rsidRPr="00944D28" w:rsidRDefault="005F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B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589E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DEC91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66A89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8361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74EAF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B72BC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0940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3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894E7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FDF8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11578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DDA8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0423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D1815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BDB8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635B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41D49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1C0F4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A189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94B87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126B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94A8" w:rsidR="00B87ED3" w:rsidRPr="00944D28" w:rsidRDefault="005F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472E" w:rsidR="00B87ED3" w:rsidRPr="00944D28" w:rsidRDefault="005F3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66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2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2024-06-12T01:47:00.0000000Z</dcterms:modified>
</coreProperties>
</file>