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C9710" w:rsidR="0061148E" w:rsidRPr="00944D28" w:rsidRDefault="00CC2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2403A" w:rsidR="0061148E" w:rsidRPr="004A7085" w:rsidRDefault="00CC2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DD755" w:rsidR="00AC6230" w:rsidRPr="00944D28" w:rsidRDefault="00CC2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346AA" w:rsidR="00AC6230" w:rsidRPr="00944D28" w:rsidRDefault="00CC2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090CD" w:rsidR="00AC6230" w:rsidRPr="00944D28" w:rsidRDefault="00CC2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DCBC3" w:rsidR="00AC6230" w:rsidRPr="00944D28" w:rsidRDefault="00CC2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15495" w:rsidR="00AC6230" w:rsidRPr="00944D28" w:rsidRDefault="00CC2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DC41D" w:rsidR="00AC6230" w:rsidRPr="00944D28" w:rsidRDefault="00CC2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BBCBE" w:rsidR="00AC6230" w:rsidRPr="00944D28" w:rsidRDefault="00CC2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6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2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C1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5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4F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D51C6" w:rsidR="00B87ED3" w:rsidRPr="00944D28" w:rsidRDefault="00CC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E46DA" w:rsidR="00B87ED3" w:rsidRPr="00944D28" w:rsidRDefault="00CC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10656" w:rsidR="00B87ED3" w:rsidRPr="00944D28" w:rsidRDefault="00CC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8E86C" w:rsidR="00B87ED3" w:rsidRPr="00944D28" w:rsidRDefault="00CC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EF991" w:rsidR="00B87ED3" w:rsidRPr="00944D28" w:rsidRDefault="00CC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E50CE" w:rsidR="00B87ED3" w:rsidRPr="00944D28" w:rsidRDefault="00CC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06901" w:rsidR="00B87ED3" w:rsidRPr="00944D28" w:rsidRDefault="00CC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25597" w:rsidR="00B87ED3" w:rsidRPr="00944D28" w:rsidRDefault="00CC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38399" w:rsidR="00B87ED3" w:rsidRPr="00944D28" w:rsidRDefault="00CC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C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AD19" w:rsidR="00B87ED3" w:rsidRPr="00944D28" w:rsidRDefault="00CC2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9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C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4DC7B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67728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B5284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97BB8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2449B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7CC03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226E3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C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A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D0CC4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247BB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DC272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3EB7F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409E6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59059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A8051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6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C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65EAF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B291E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A4F42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B48D6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86F2A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702E5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09601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B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5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7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075B90" w:rsidR="00B87ED3" w:rsidRPr="00944D28" w:rsidRDefault="00CC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B55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16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E7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69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0A2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D74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0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C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F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C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4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0C0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288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