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78C6D9" w:rsidR="00FD3806" w:rsidRPr="00A72646" w:rsidRDefault="005D3C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56D387" w:rsidR="00FD3806" w:rsidRPr="002A5E6C" w:rsidRDefault="005D3C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766E8" w:rsidR="00B87ED3" w:rsidRPr="00AF0D95" w:rsidRDefault="005D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7CE9D" w:rsidR="00B87ED3" w:rsidRPr="00AF0D95" w:rsidRDefault="005D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9C4D0" w:rsidR="00B87ED3" w:rsidRPr="00AF0D95" w:rsidRDefault="005D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F23B9" w:rsidR="00B87ED3" w:rsidRPr="00AF0D95" w:rsidRDefault="005D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04F67" w:rsidR="00B87ED3" w:rsidRPr="00AF0D95" w:rsidRDefault="005D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3DA26" w:rsidR="00B87ED3" w:rsidRPr="00AF0D95" w:rsidRDefault="005D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400D4" w:rsidR="00B87ED3" w:rsidRPr="00AF0D95" w:rsidRDefault="005D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13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F7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E1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7F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64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67A5B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EB069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8A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81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E1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1B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A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0C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66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5E56F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B9028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D3297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70C6B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6FC03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09DEF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68356" w:rsidR="00B87ED3" w:rsidRPr="00AF0D95" w:rsidRDefault="005D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C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0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A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5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EC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7C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3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4330A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AFF41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970D7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30F5D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9C8DE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AACDA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21704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6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1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AB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1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BC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5D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9B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7192E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570C5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C6572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2A776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F76D3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C0D64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61FCB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DA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3F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C8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2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E8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AE241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EFF6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99B6F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A9790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BD208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91BAF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F6259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7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C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3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B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E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6B4CA" w:rsidR="00B87ED3" w:rsidRPr="00AF0D95" w:rsidRDefault="005D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CFB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282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BE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974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24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A7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225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DA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A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E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1C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BA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C9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CD6B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3C52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