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C02AF" w:rsidR="00061896" w:rsidRPr="005F4693" w:rsidRDefault="00261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EA61F" w:rsidR="00061896" w:rsidRPr="00E407AC" w:rsidRDefault="00261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19E5D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AB54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6A2C3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1A600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EC0AD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2825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AFA8" w:rsidR="00FC15B4" w:rsidRPr="00D11D17" w:rsidRDefault="0026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2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0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93E4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3EEC3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632FA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A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7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2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C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5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B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E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0109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A0414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2321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FE9AF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E233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D7ED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8D3C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E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B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8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4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6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1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A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226A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6185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DE711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914E1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18B4D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03A1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B5DF4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5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5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6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2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9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3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0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C51B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F1A73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9FD0D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A19B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DD60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91E0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E898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1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6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D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5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D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9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3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4B2F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CD37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E0BF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1163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AF50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63AC9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E14E" w:rsidR="009A6C64" w:rsidRPr="00C2583D" w:rsidRDefault="0026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9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9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A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6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3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A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F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1CAF" w:rsidRDefault="00261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CA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