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69D7" w:rsidR="0061148E" w:rsidRPr="00C834E2" w:rsidRDefault="00D86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BB29" w:rsidR="0061148E" w:rsidRPr="00C834E2" w:rsidRDefault="00D86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9BEEA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86A66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6FD62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CF3E4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45585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D545A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C5CF6" w:rsidR="00B87ED3" w:rsidRPr="00944D28" w:rsidRDefault="00D8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A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6D283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6FBD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D3407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B30F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1A83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F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D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C4112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5D0F7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5A326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D6B97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BD5C6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6C47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806FC" w:rsidR="00B87ED3" w:rsidRPr="00944D28" w:rsidRDefault="00D8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9A9F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4EDA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7EA2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3334F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7759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86017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ADBA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C1FC" w:rsidR="00B87ED3" w:rsidRPr="00944D28" w:rsidRDefault="00D8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19B4F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B6E2D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71747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B3A9D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AB86C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4B917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CC7A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1DCE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8669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34B33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FE3FC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64F7C" w:rsidR="00B87ED3" w:rsidRPr="00944D28" w:rsidRDefault="00D8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A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B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5B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