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F246" w:rsidR="0061148E" w:rsidRPr="00C834E2" w:rsidRDefault="006A7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276A1" w:rsidR="0061148E" w:rsidRPr="00C834E2" w:rsidRDefault="006A7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14F84" w:rsidR="00B87ED3" w:rsidRPr="00944D28" w:rsidRDefault="006A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73875" w:rsidR="00B87ED3" w:rsidRPr="00944D28" w:rsidRDefault="006A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3A31B" w:rsidR="00B87ED3" w:rsidRPr="00944D28" w:rsidRDefault="006A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7A4E8" w:rsidR="00B87ED3" w:rsidRPr="00944D28" w:rsidRDefault="006A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02DCF" w:rsidR="00B87ED3" w:rsidRPr="00944D28" w:rsidRDefault="006A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8B7D9" w:rsidR="00B87ED3" w:rsidRPr="00944D28" w:rsidRDefault="006A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46F2C" w:rsidR="00B87ED3" w:rsidRPr="00944D28" w:rsidRDefault="006A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D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875BC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8BDEF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5D84B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4B817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2E5C1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67008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7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6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4C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CC490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DE9AF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A2CDB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E4296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29DDF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EA84B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57C5D" w:rsidR="00B87ED3" w:rsidRPr="00944D28" w:rsidRDefault="006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D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7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D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F607A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47FBF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29E9A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A4A62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0F631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1858E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9293C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7888" w:rsidR="00B87ED3" w:rsidRPr="00944D28" w:rsidRDefault="006A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D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B45C8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71BAA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25713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68749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1F4CB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42E0E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A2CA3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18DCB" w:rsidR="00B87ED3" w:rsidRPr="00944D28" w:rsidRDefault="006A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D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0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11345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0D8ED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2BE0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20B45" w:rsidR="00B87ED3" w:rsidRPr="00944D28" w:rsidRDefault="006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2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8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3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E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2B9"/>
    <w:rsid w:val="006B5100"/>
    <w:rsid w:val="006F12A6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2024-06-10T18:54:00.0000000Z</dcterms:modified>
</coreProperties>
</file>