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D192" w:rsidR="0061148E" w:rsidRPr="008F69F5" w:rsidRDefault="00CF4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8EEA" w:rsidR="0061148E" w:rsidRPr="008F69F5" w:rsidRDefault="00CF4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B5161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F1D94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E1143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18B62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7092B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61F49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586CB" w:rsidR="00B87ED3" w:rsidRPr="008F69F5" w:rsidRDefault="00CF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07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6E018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9CF2A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88974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D17AA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5FE97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F1568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8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D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D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F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EADCA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DE5AF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5E591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79DCB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27314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25418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12120" w:rsidR="00B87ED3" w:rsidRPr="008F69F5" w:rsidRDefault="00CF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0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EB17F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6870B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54542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BF621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16A96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F74D3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61BC4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7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1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6C149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88B0F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262A0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399DC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60DE1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1E156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7C693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DB484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2C881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E64D5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3AFE2" w:rsidR="00B87ED3" w:rsidRPr="008F69F5" w:rsidRDefault="00CF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CD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3F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72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825"/>
    <w:rsid w:val="00C65D02"/>
    <w:rsid w:val="00CE6365"/>
    <w:rsid w:val="00CF424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2024-06-09T12:44:00.0000000Z</dcterms:modified>
</coreProperties>
</file>