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8FDA6" w:rsidR="00FD3806" w:rsidRPr="00A72646" w:rsidRDefault="00E61E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6320B" w:rsidR="00FD3806" w:rsidRPr="002A5E6C" w:rsidRDefault="00E61E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11398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22D6E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7790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D64CC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A7DC9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EA52D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67721" w:rsidR="00B87ED3" w:rsidRPr="00AF0D95" w:rsidRDefault="00E61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79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68653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AFA89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D808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D1700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259F3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1B146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F8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1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1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9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5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9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A76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4F33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C847A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564B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0832C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B469B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CB367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F5AFB" w:rsidR="00B87ED3" w:rsidRPr="00AF0D95" w:rsidRDefault="00E61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4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1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0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69CED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7310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F7FAD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AB48A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7A9A8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A7F9F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2D014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0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D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6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E7E96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1427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16AF2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289DC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BB8FE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2BCCE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7309B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0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CC677" w:rsidR="00B87ED3" w:rsidRPr="00AF0D95" w:rsidRDefault="00E61E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1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06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0A2F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DB1B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24374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A25B" w:rsidR="00B87ED3" w:rsidRPr="00AF0D95" w:rsidRDefault="00E61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4B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ED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FF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6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E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4CDE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EF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