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65D84" w:rsidR="00061896" w:rsidRPr="005F4693" w:rsidRDefault="00747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A88A1" w:rsidR="00061896" w:rsidRPr="00E407AC" w:rsidRDefault="00747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E2E5" w:rsidR="00FC15B4" w:rsidRPr="00D11D17" w:rsidRDefault="00747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A4A4" w:rsidR="00FC15B4" w:rsidRPr="00D11D17" w:rsidRDefault="00747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2BF30" w:rsidR="00FC15B4" w:rsidRPr="00D11D17" w:rsidRDefault="00747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C4A6F" w:rsidR="00FC15B4" w:rsidRPr="00D11D17" w:rsidRDefault="00747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78C9" w:rsidR="00FC15B4" w:rsidRPr="00D11D17" w:rsidRDefault="00747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CF026" w:rsidR="00FC15B4" w:rsidRPr="00D11D17" w:rsidRDefault="00747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CED9" w:rsidR="00FC15B4" w:rsidRPr="00D11D17" w:rsidRDefault="00747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2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E31B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1699E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5E59F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F307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B9C5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A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E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8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D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6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C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6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62632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10DFB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1A51B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85D81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5BBA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ABB9B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83335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4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2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7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7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2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B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1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E0226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FE2F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7512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9D19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28869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D44CF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31FF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5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C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D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8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8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5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E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9AFEF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BDB7B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A516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BA1ED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C74E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B586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5242D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F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F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7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F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8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1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9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20EA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48E62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0C42B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687C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00E2" w:rsidR="009A6C64" w:rsidRPr="00C2583D" w:rsidRDefault="00747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5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C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7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2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2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9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0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1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623" w:rsidRDefault="007476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62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