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1253" w:rsidR="0061148E" w:rsidRPr="00C834E2" w:rsidRDefault="007C6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05060" w:rsidR="0061148E" w:rsidRPr="00C834E2" w:rsidRDefault="007C6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B15E1" w:rsidR="00B87ED3" w:rsidRPr="00944D28" w:rsidRDefault="007C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B7B49" w:rsidR="00B87ED3" w:rsidRPr="00944D28" w:rsidRDefault="007C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99C82" w:rsidR="00B87ED3" w:rsidRPr="00944D28" w:rsidRDefault="007C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E66EE" w:rsidR="00B87ED3" w:rsidRPr="00944D28" w:rsidRDefault="007C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BC828" w:rsidR="00B87ED3" w:rsidRPr="00944D28" w:rsidRDefault="007C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B6D26" w:rsidR="00B87ED3" w:rsidRPr="00944D28" w:rsidRDefault="007C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F9340" w:rsidR="00B87ED3" w:rsidRPr="00944D28" w:rsidRDefault="007C6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82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88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97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0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A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D8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9DBF2" w:rsidR="00B87ED3" w:rsidRPr="00944D28" w:rsidRDefault="007C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7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D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D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78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51768" w:rsidR="00B87ED3" w:rsidRPr="00944D28" w:rsidRDefault="007C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5E3C1" w:rsidR="00B87ED3" w:rsidRPr="00944D28" w:rsidRDefault="007C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29A72" w:rsidR="00B87ED3" w:rsidRPr="00944D28" w:rsidRDefault="007C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11EE0" w:rsidR="00B87ED3" w:rsidRPr="00944D28" w:rsidRDefault="007C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F13C2" w:rsidR="00B87ED3" w:rsidRPr="00944D28" w:rsidRDefault="007C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4D602" w:rsidR="00B87ED3" w:rsidRPr="00944D28" w:rsidRDefault="007C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B2266" w:rsidR="00B87ED3" w:rsidRPr="00944D28" w:rsidRDefault="007C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F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B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A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FA0B" w:rsidR="00B87ED3" w:rsidRPr="00944D28" w:rsidRDefault="007C6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F04B9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FD7CF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1DDC0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80A78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A5524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A81DF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51680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D4F2" w:rsidR="00B87ED3" w:rsidRPr="00944D28" w:rsidRDefault="007C6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4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6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1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5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1FA2A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EE773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890A8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B377D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1070A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08F6E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6BE97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2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A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CE468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EE394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7A9B7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5A841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353E4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BACBF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FBAF5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6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58D05" w:rsidR="00B87ED3" w:rsidRPr="00944D28" w:rsidRDefault="007C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F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27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1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5E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6A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5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F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7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7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3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4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8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F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2A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2024-06-12T03:19:00.0000000Z</dcterms:modified>
</coreProperties>
</file>