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BEA5A" w:rsidR="0061148E" w:rsidRPr="00C834E2" w:rsidRDefault="006E3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B750" w:rsidR="0061148E" w:rsidRPr="00C834E2" w:rsidRDefault="006E3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BC58B" w:rsidR="00B87ED3" w:rsidRPr="00944D28" w:rsidRDefault="006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3D0EE" w:rsidR="00B87ED3" w:rsidRPr="00944D28" w:rsidRDefault="006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2934F" w:rsidR="00B87ED3" w:rsidRPr="00944D28" w:rsidRDefault="006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72655" w:rsidR="00B87ED3" w:rsidRPr="00944D28" w:rsidRDefault="006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A8AE2" w:rsidR="00B87ED3" w:rsidRPr="00944D28" w:rsidRDefault="006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07666" w:rsidR="00B87ED3" w:rsidRPr="00944D28" w:rsidRDefault="006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536B6" w:rsidR="00B87ED3" w:rsidRPr="00944D28" w:rsidRDefault="006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82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5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D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1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B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B2922" w:rsidR="00B87ED3" w:rsidRPr="00944D28" w:rsidRDefault="006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8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6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8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E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D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688EE" w:rsidR="00B87ED3" w:rsidRPr="00944D28" w:rsidRDefault="006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C492A" w:rsidR="00B87ED3" w:rsidRPr="00944D28" w:rsidRDefault="006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8FA91" w:rsidR="00B87ED3" w:rsidRPr="00944D28" w:rsidRDefault="006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578C6" w:rsidR="00B87ED3" w:rsidRPr="00944D28" w:rsidRDefault="006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1B3CF" w:rsidR="00B87ED3" w:rsidRPr="00944D28" w:rsidRDefault="006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2CF14" w:rsidR="00B87ED3" w:rsidRPr="00944D28" w:rsidRDefault="006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7BBFC" w:rsidR="00B87ED3" w:rsidRPr="00944D28" w:rsidRDefault="006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F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11F6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8DA1E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630E3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D0219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922B8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C0C38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1745B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5F22" w:rsidR="00B87ED3" w:rsidRPr="00944D28" w:rsidRDefault="006E3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5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146D9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3FBE7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5FFF6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5867F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0AEC3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852B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90820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3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36439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ED360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947B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BAC24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B2DBD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B0E21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68357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F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D5481" w:rsidR="00B87ED3" w:rsidRPr="00944D28" w:rsidRDefault="006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B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7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47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2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B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8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F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6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A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B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C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0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6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7D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