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63E2" w:rsidR="0061148E" w:rsidRPr="00C61931" w:rsidRDefault="00532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399C" w:rsidR="0061148E" w:rsidRPr="00C61931" w:rsidRDefault="00532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37EA2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F2100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28AAD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5E392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55FC7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BD07A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BFACF" w:rsidR="00B87ED3" w:rsidRPr="00944D28" w:rsidRDefault="0053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0C9F0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523A1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34BF6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30DAA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B1B9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5CFED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31866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C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6DF0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5F727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C371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023DA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44A8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4285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E98F5" w:rsidR="00B87ED3" w:rsidRPr="00944D28" w:rsidRDefault="0053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A7F4F" w:rsidR="00B87ED3" w:rsidRPr="00944D28" w:rsidRDefault="0053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15D6" w:rsidR="00B87ED3" w:rsidRPr="00944D28" w:rsidRDefault="0053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4EDD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98E9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D9B8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0C6A5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ED3D5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EE396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690D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D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CABFB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8D573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E668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55C1B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F6D05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37DF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6E73B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F603F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0BA6B" w:rsidR="00B87ED3" w:rsidRPr="00944D28" w:rsidRDefault="0053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F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F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D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4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8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2024-06-09T09:46:00.0000000Z</dcterms:modified>
</coreProperties>
</file>