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0B1B" w:rsidR="0061148E" w:rsidRPr="00C61931" w:rsidRDefault="00B76B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381B" w:rsidR="0061148E" w:rsidRPr="00C61931" w:rsidRDefault="00B76B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644DE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EB315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BEEAE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A0928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07F97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AE1C8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A1126" w:rsidR="00B87ED3" w:rsidRPr="00944D28" w:rsidRDefault="00B7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D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A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C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E7AE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D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D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7F44C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3135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F213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DACB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3C5D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3F1F8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CA2D2" w:rsidR="00B87ED3" w:rsidRPr="00944D28" w:rsidRDefault="00B7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3D93" w:rsidR="00B87ED3" w:rsidRPr="00944D28" w:rsidRDefault="00B76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D6F38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445EB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D52EE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80903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F18F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A8294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396FE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2322" w:rsidR="00B87ED3" w:rsidRPr="00944D28" w:rsidRDefault="00B76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1227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6483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71B96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5747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6B8A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4208E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F7970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038A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CF81A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8CF6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F9FB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653B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6DED3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436F8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7F752" w:rsidR="00B87ED3" w:rsidRPr="00944D28" w:rsidRDefault="00B7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A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E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2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8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4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3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7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3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2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2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B9A"/>
    <w:rsid w:val="00B87ED3"/>
    <w:rsid w:val="00BD2EA8"/>
    <w:rsid w:val="00C563B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2024-06-10T13:25:00.0000000Z</dcterms:modified>
</coreProperties>
</file>