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E4BDA" w:rsidR="00FD3806" w:rsidRPr="00A72646" w:rsidRDefault="00A976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527C8" w:rsidR="00FD3806" w:rsidRPr="002A5E6C" w:rsidRDefault="00A976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B9C4E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31311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31A72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F9FA7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8AA59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7675E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119B9" w:rsidR="00B87ED3" w:rsidRPr="00AF0D95" w:rsidRDefault="00A97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0B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87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76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A2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8F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60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219C9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C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9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4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C9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9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EE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D4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EC4C3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FAED4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B9168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31989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10A43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47C8C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660AB" w:rsidR="00B87ED3" w:rsidRPr="00AF0D95" w:rsidRDefault="00A97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5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2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6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6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37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AAE5" w:rsidR="00B87ED3" w:rsidRPr="00AF0D95" w:rsidRDefault="00A976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92A8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EABA9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00526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40941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9825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BE32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66BF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0BB5" w:rsidR="00B87ED3" w:rsidRPr="00AF0D95" w:rsidRDefault="00A976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5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F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5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6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E9E25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791D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63DB6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4A985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44CBB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BAE1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82EB4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D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A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49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0075E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559B1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2C351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ED373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3723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7552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D9305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F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354B" w:rsidR="00B87ED3" w:rsidRPr="00AF0D95" w:rsidRDefault="00A976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E0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019E6" w:rsidR="00B87ED3" w:rsidRPr="00AF0D95" w:rsidRDefault="00A97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9D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C1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0D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E9F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D8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6DF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171F56" w:rsidR="00B87ED3" w:rsidRPr="00AF0D95" w:rsidRDefault="00A976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0CF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E6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6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7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26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21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225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5DA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76C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