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7E5CE" w:rsidR="00380DB3" w:rsidRPr="0068293E" w:rsidRDefault="006726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6D501" w:rsidR="00380DB3" w:rsidRPr="0068293E" w:rsidRDefault="006726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A7C67" w:rsidR="00240DC4" w:rsidRPr="00B03D55" w:rsidRDefault="00672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02F22" w:rsidR="00240DC4" w:rsidRPr="00B03D55" w:rsidRDefault="00672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8B604" w:rsidR="00240DC4" w:rsidRPr="00B03D55" w:rsidRDefault="00672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0E25D" w:rsidR="00240DC4" w:rsidRPr="00B03D55" w:rsidRDefault="00672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4F43E" w:rsidR="00240DC4" w:rsidRPr="00B03D55" w:rsidRDefault="00672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672C6" w:rsidR="00240DC4" w:rsidRPr="00B03D55" w:rsidRDefault="00672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C3ED3" w:rsidR="00240DC4" w:rsidRPr="00B03D55" w:rsidRDefault="00672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09452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4D423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C019B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3ACF0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F9AF7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91463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AFDC1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6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B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6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E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8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F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5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73EFF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2B705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FF341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AD552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AE834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E80AE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B5D7B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58FE6" w:rsidR="001835FB" w:rsidRPr="00DA1511" w:rsidRDefault="006726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3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3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6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A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B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D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85DC1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B5CDE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4ECE8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32D96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BF48E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23978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BF120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1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6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1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8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1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3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E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402CA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A4DF6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9DA3B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1ECF6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F661F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76D85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E826C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B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D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5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C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D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1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E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2BA5C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D5F34" w:rsidR="009A6C64" w:rsidRPr="00730585" w:rsidRDefault="00672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9B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C8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87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1A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5E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4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A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8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7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3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8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9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602" w:rsidRPr="00B537C7" w:rsidRDefault="00672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260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