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494E" w:rsidR="0061148E" w:rsidRPr="00944D28" w:rsidRDefault="001C3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C2A1" w:rsidR="0061148E" w:rsidRPr="004A7085" w:rsidRDefault="001C3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4E6DB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2D305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6B3CA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38DB4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8B334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E6AA7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21ED2" w:rsidR="00B87ED3" w:rsidRPr="00944D28" w:rsidRDefault="001C3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9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F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4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845C1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C2276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4409C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01FA9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0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EA84" w:rsidR="00B87ED3" w:rsidRPr="00944D28" w:rsidRDefault="001C3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B8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821D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5171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7666C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2A064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C5784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B0D4D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EEF7C" w:rsidR="00B87ED3" w:rsidRPr="00944D28" w:rsidRDefault="001C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0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0336" w:rsidR="00B87ED3" w:rsidRPr="00944D28" w:rsidRDefault="001C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4C82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92E34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78993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30E0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B6DA6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96D7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E372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5FBAB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12CF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BC99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4BBEB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4BEC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0DF3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5D5C1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3ADA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600ED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5E13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5D62E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D8225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1F3E" w:rsidR="00B87ED3" w:rsidRPr="00944D28" w:rsidRDefault="001C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B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2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2024-06-09T22:35:00.0000000Z</dcterms:modified>
</coreProperties>
</file>