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29743" w:rsidR="0061148E" w:rsidRPr="000C582F" w:rsidRDefault="00FA6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A1C2" w:rsidR="0061148E" w:rsidRPr="000C582F" w:rsidRDefault="00FA6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1CA95" w:rsidR="00B87ED3" w:rsidRPr="000C582F" w:rsidRDefault="00F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63C88" w:rsidR="00B87ED3" w:rsidRPr="000C582F" w:rsidRDefault="00F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2F809" w:rsidR="00B87ED3" w:rsidRPr="000C582F" w:rsidRDefault="00F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F3768" w:rsidR="00B87ED3" w:rsidRPr="000C582F" w:rsidRDefault="00F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4C2E9" w:rsidR="00B87ED3" w:rsidRPr="000C582F" w:rsidRDefault="00F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87FCE" w:rsidR="00B87ED3" w:rsidRPr="000C582F" w:rsidRDefault="00F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193EF" w:rsidR="00B87ED3" w:rsidRPr="000C582F" w:rsidRDefault="00FA6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B6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61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EB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D05C6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83B88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E161F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DA121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C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D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6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AD15D" w:rsidR="00B87ED3" w:rsidRPr="000C582F" w:rsidRDefault="00FA63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A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5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B457" w:rsidR="00B87ED3" w:rsidRPr="000C582F" w:rsidRDefault="00FA63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057F7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C9CA4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41628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EFE49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94351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53F31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39932" w:rsidR="00B87ED3" w:rsidRPr="000C582F" w:rsidRDefault="00FA6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F9CA" w:rsidR="00B87ED3" w:rsidRPr="000C582F" w:rsidRDefault="00FA6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E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6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3AFE9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D7193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8527F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815E1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0A05F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AE622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380E9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D6402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29947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E0CD1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AFC8F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2F119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D2674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C894C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2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8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DA13" w:rsidR="00B87ED3" w:rsidRPr="000C582F" w:rsidRDefault="00FA6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F02A5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C98E9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96445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358E7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68B8E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DB495" w:rsidR="00B87ED3" w:rsidRPr="000C582F" w:rsidRDefault="00FA6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24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0AF1" w:rsidR="00B87ED3" w:rsidRPr="000C582F" w:rsidRDefault="00FA6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144C5" w:rsidR="00B87ED3" w:rsidRPr="000C582F" w:rsidRDefault="00FA6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D43"/>
    <w:rsid w:val="00ED0B72"/>
    <w:rsid w:val="00F6053F"/>
    <w:rsid w:val="00F73FB9"/>
    <w:rsid w:val="00FA63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2024-06-10T20:50:00.0000000Z</dcterms:modified>
</coreProperties>
</file>