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7CC26" w:rsidR="00380DB3" w:rsidRPr="0068293E" w:rsidRDefault="008C1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F2209" w:rsidR="00380DB3" w:rsidRPr="0068293E" w:rsidRDefault="008C1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03145" w:rsidR="00240DC4" w:rsidRPr="00B03D55" w:rsidRDefault="008C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BCBB0" w:rsidR="00240DC4" w:rsidRPr="00B03D55" w:rsidRDefault="008C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81F58" w:rsidR="00240DC4" w:rsidRPr="00B03D55" w:rsidRDefault="008C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855D8" w:rsidR="00240DC4" w:rsidRPr="00B03D55" w:rsidRDefault="008C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53F21" w:rsidR="00240DC4" w:rsidRPr="00B03D55" w:rsidRDefault="008C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7C573" w:rsidR="00240DC4" w:rsidRPr="00B03D55" w:rsidRDefault="008C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2D11A" w:rsidR="00240DC4" w:rsidRPr="00B03D55" w:rsidRDefault="008C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9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B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C4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0961C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BBF0F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12462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15796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7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3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C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BE833" w:rsidR="001835FB" w:rsidRPr="00DA1511" w:rsidRDefault="008C1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D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D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9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C1279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07F5E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A0002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CBCA2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B3293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59B4F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D8D92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D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3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E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D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0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3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C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A7133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24D00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2C833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C1594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5AF26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BD059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EBD1E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5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0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76F5B" w:rsidR="001835FB" w:rsidRPr="00DA1511" w:rsidRDefault="008C1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4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D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4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A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D3D70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ED3F8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65BF2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094E8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E0A94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33366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CEDC3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A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6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2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D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8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7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A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E58EC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EF558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DBAAA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1A929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80DDD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C59D2" w:rsidR="009A6C64" w:rsidRPr="00730585" w:rsidRDefault="008C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1D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6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7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E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3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8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E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E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31E" w:rsidRPr="00B537C7" w:rsidRDefault="008C1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31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