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1BC8" w:rsidR="0061148E" w:rsidRPr="0035681E" w:rsidRDefault="00CA21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C51B" w:rsidR="0061148E" w:rsidRPr="0035681E" w:rsidRDefault="00CA21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E306A" w:rsidR="00CD0676" w:rsidRPr="00944D28" w:rsidRDefault="00CA2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192F0" w:rsidR="00CD0676" w:rsidRPr="00944D28" w:rsidRDefault="00CA2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BFC1A" w:rsidR="00CD0676" w:rsidRPr="00944D28" w:rsidRDefault="00CA2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2DF0C" w:rsidR="00CD0676" w:rsidRPr="00944D28" w:rsidRDefault="00CA2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C718E" w:rsidR="00CD0676" w:rsidRPr="00944D28" w:rsidRDefault="00CA2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542E2" w:rsidR="00CD0676" w:rsidRPr="00944D28" w:rsidRDefault="00CA2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B352B" w:rsidR="00CD0676" w:rsidRPr="00944D28" w:rsidRDefault="00CA2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3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AEFE1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B8085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67D99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62F17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3585F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A12B4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E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D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1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4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E9231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844DB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55DED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30618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5C53E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2F911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F3A10" w:rsidR="00B87ED3" w:rsidRPr="00944D28" w:rsidRDefault="00CA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4A27A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1C15A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F63DD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E430B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671FE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35B75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92979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7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C00A" w:rsidR="00B87ED3" w:rsidRPr="00944D28" w:rsidRDefault="00CA2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8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CD85C" w:rsidR="00B87ED3" w:rsidRPr="00944D28" w:rsidRDefault="00CA2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81AF9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43852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20366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ED62C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85D01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E7FB2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8A5FF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2F521" w:rsidR="00B87ED3" w:rsidRPr="00944D28" w:rsidRDefault="00CA2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B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4D797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3FB5C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5F0A9" w:rsidR="00B87ED3" w:rsidRPr="00944D28" w:rsidRDefault="00CA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19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8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F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F4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4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17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