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52FA" w:rsidR="0061148E" w:rsidRPr="00C834E2" w:rsidRDefault="00134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169C" w:rsidR="0061148E" w:rsidRPr="00C834E2" w:rsidRDefault="00134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8ED0C" w:rsidR="00B87ED3" w:rsidRPr="00944D28" w:rsidRDefault="0013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58682" w:rsidR="00B87ED3" w:rsidRPr="00944D28" w:rsidRDefault="0013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ABB43" w:rsidR="00B87ED3" w:rsidRPr="00944D28" w:rsidRDefault="0013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CFF02" w:rsidR="00B87ED3" w:rsidRPr="00944D28" w:rsidRDefault="0013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BD6C8" w:rsidR="00B87ED3" w:rsidRPr="00944D28" w:rsidRDefault="0013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34AEA" w:rsidR="00B87ED3" w:rsidRPr="00944D28" w:rsidRDefault="0013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7122B" w:rsidR="00B87ED3" w:rsidRPr="00944D28" w:rsidRDefault="0013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90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B883A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BD1AC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A7F99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45672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45EB1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D602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3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5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7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1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87AA" w:rsidR="00B87ED3" w:rsidRPr="00944D28" w:rsidRDefault="00134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9BCCB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EFB73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DA0D7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A9825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EA93A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A94BC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C2E37" w:rsidR="00B87ED3" w:rsidRPr="00944D28" w:rsidRDefault="0013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C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F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8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D5859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60469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18F21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7101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D441C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6F416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DE87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C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6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A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EDE92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0B4EB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77380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E0C4C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605FB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78ACC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BEA09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91FC8" w:rsidR="00B87ED3" w:rsidRPr="00944D28" w:rsidRDefault="0013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9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6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9658A" w:rsidR="00B87ED3" w:rsidRPr="00944D28" w:rsidRDefault="0013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E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FEAB0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14436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BD32C" w:rsidR="00B87ED3" w:rsidRPr="00944D28" w:rsidRDefault="0013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1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F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A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3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2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6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0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F2A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