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1A88A" w:rsidR="00C34772" w:rsidRPr="0026421F" w:rsidRDefault="004601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0E955" w:rsidR="00C34772" w:rsidRPr="00D339A1" w:rsidRDefault="004601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289E3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FF31D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72789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EFFCE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38F46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F690E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0FA996" w:rsidR="002A7340" w:rsidRPr="00CD56BA" w:rsidRDefault="0046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B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E3575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C50B3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042E5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C8F81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5B7D5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19222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5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5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0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3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A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A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02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B90FE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8041A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7147B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81A86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84759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8C689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CFE01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6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2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9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E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60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5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9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B3B92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7EB0D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AF18C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FAF65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597AD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7C466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28411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9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1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1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8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98933" w:rsidR="001835FB" w:rsidRPr="000307EE" w:rsidRDefault="00460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6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5FD43" w:rsidR="001835FB" w:rsidRPr="000307EE" w:rsidRDefault="00460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F05D4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CA8FC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3207A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33877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59CFF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AD28A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138AF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C4823" w:rsidR="001835FB" w:rsidRPr="000307EE" w:rsidRDefault="00460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B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1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A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4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B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8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87B94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377A8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ACE04" w:rsidR="009A6C64" w:rsidRPr="00730585" w:rsidRDefault="0046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6D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4A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A8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5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9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2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E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7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7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E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5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1A8" w:rsidRPr="00B537C7" w:rsidRDefault="00460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AD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1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